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</w:t>
      </w:r>
      <w:bookmarkStart w:id="0" w:name="_GoBack"/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Pr="00597E8B" w:rsidRDefault="00597E8B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 xml:space="preserve">12.02.2024       </w:t>
      </w:r>
      <w:r w:rsidR="00195F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195FE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  <w:u w:val="single"/>
        </w:rPr>
        <w:t xml:space="preserve">40 -  п 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В связи с </w:t>
      </w:r>
      <w:r w:rsidR="007640D1">
        <w:rPr>
          <w:rFonts w:ascii="Times New Roman" w:hAnsi="Times New Roman" w:cs="Times New Roman"/>
          <w:bCs/>
          <w:sz w:val="28"/>
          <w:szCs w:val="28"/>
        </w:rPr>
        <w:t>кадровыми изменениями</w:t>
      </w:r>
      <w:r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r w:rsidR="003202C3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283B5A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195FE7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</w:t>
      </w:r>
      <w:r w:rsidR="00283B5A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>
        <w:rPr>
          <w:rFonts w:ascii="Times New Roman" w:hAnsi="Times New Roman" w:cs="Times New Roman"/>
          <w:sz w:val="28"/>
          <w:szCs w:val="28"/>
        </w:rPr>
        <w:t xml:space="preserve">  </w:t>
      </w:r>
      <w:r w:rsidR="00283B5A">
        <w:rPr>
          <w:rFonts w:ascii="Times New Roman" w:hAnsi="Times New Roman" w:cs="Times New Roman"/>
          <w:sz w:val="28"/>
          <w:szCs w:val="28"/>
        </w:rPr>
        <w:t>О.Н. Герасимова</w:t>
      </w:r>
    </w:p>
    <w:bookmarkEnd w:id="0"/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____</w:t>
      </w:r>
      <w:r w:rsidR="00597E8B">
        <w:rPr>
          <w:rFonts w:ascii="Times New Roman" w:hAnsi="Times New Roman" w:cs="Times New Roman"/>
          <w:b/>
        </w:rPr>
        <w:t>__</w:t>
      </w:r>
      <w:r w:rsidR="00597E8B" w:rsidRPr="00597E8B">
        <w:rPr>
          <w:rFonts w:ascii="Times New Roman" w:hAnsi="Times New Roman" w:cs="Times New Roman"/>
          <w:u w:val="single"/>
        </w:rPr>
        <w:t>12.02.2024</w:t>
      </w:r>
      <w:r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</w:rPr>
        <w:t xml:space="preserve"> № </w:t>
      </w:r>
      <w:r w:rsidR="00597E8B">
        <w:rPr>
          <w:rFonts w:ascii="Times New Roman" w:hAnsi="Times New Roman" w:cs="Times New Roman"/>
        </w:rPr>
        <w:t>__</w:t>
      </w:r>
      <w:r w:rsidR="00597E8B">
        <w:rPr>
          <w:rFonts w:ascii="Times New Roman" w:hAnsi="Times New Roman" w:cs="Times New Roman"/>
          <w:u w:val="single"/>
        </w:rPr>
        <w:t>40-п</w:t>
      </w:r>
      <w:r w:rsidRPr="00506E3E">
        <w:rPr>
          <w:rFonts w:ascii="Times New Roman" w:hAnsi="Times New Roman" w:cs="Times New Roman"/>
        </w:rPr>
        <w:t>__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Сайфулаев</w:t>
            </w: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Абакар Шамхалович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E78D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335F">
              <w:rPr>
                <w:sz w:val="28"/>
                <w:szCs w:val="28"/>
              </w:rPr>
              <w:t xml:space="preserve">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Кумратова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DC464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Воскобойникова</w:t>
            </w:r>
          </w:p>
          <w:p w:rsidR="00B967D3" w:rsidRDefault="00DC464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B967D3" w:rsidRDefault="005B43A9" w:rsidP="00B967D3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Консультант</w:t>
            </w:r>
            <w:r w:rsidR="00B967D3">
              <w:rPr>
                <w:sz w:val="28"/>
                <w:szCs w:val="28"/>
              </w:rPr>
              <w:t xml:space="preserve"> по </w:t>
            </w:r>
            <w:r w:rsidR="006F3631">
              <w:rPr>
                <w:sz w:val="28"/>
                <w:szCs w:val="28"/>
              </w:rPr>
              <w:t xml:space="preserve">опеке и попечительству </w:t>
            </w:r>
            <w:r w:rsidR="00B967D3">
              <w:rPr>
                <w:sz w:val="28"/>
                <w:szCs w:val="28"/>
              </w:rPr>
              <w:t xml:space="preserve">управления образования Администрации Среднеканского муниципального округа </w:t>
            </w:r>
          </w:p>
          <w:p w:rsidR="00FF335F" w:rsidRPr="00B967D3" w:rsidRDefault="00FF335F" w:rsidP="00B967D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Мирзоев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Эвелина Борисовна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3108C7" w:rsidRDefault="001359FA" w:rsidP="001359FA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Среднеканского районного отдела ГКУЦЗН Магаданской области</w:t>
            </w:r>
          </w:p>
          <w:p w:rsidR="00FF335F" w:rsidRPr="001359FA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01D" w:rsidRDefault="0055001D">
      <w:pPr>
        <w:spacing w:after="0" w:line="240" w:lineRule="auto"/>
      </w:pPr>
      <w:r>
        <w:separator/>
      </w:r>
    </w:p>
  </w:endnote>
  <w:endnote w:type="continuationSeparator" w:id="0">
    <w:p w:rsidR="0055001D" w:rsidRDefault="0055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01D" w:rsidRDefault="0055001D">
      <w:pPr>
        <w:spacing w:after="0" w:line="240" w:lineRule="auto"/>
      </w:pPr>
      <w:r>
        <w:separator/>
      </w:r>
    </w:p>
  </w:footnote>
  <w:footnote w:type="continuationSeparator" w:id="0">
    <w:p w:rsidR="0055001D" w:rsidRDefault="0055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E8B">
          <w:rPr>
            <w:noProof/>
          </w:rPr>
          <w:t>3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94FB5"/>
    <w:rsid w:val="000C2E10"/>
    <w:rsid w:val="000D227C"/>
    <w:rsid w:val="00127730"/>
    <w:rsid w:val="001359FA"/>
    <w:rsid w:val="00190C1B"/>
    <w:rsid w:val="00195FE7"/>
    <w:rsid w:val="001D36CE"/>
    <w:rsid w:val="00203956"/>
    <w:rsid w:val="0022077B"/>
    <w:rsid w:val="00283B5A"/>
    <w:rsid w:val="003108C7"/>
    <w:rsid w:val="00312062"/>
    <w:rsid w:val="003202C3"/>
    <w:rsid w:val="003605D9"/>
    <w:rsid w:val="004D5947"/>
    <w:rsid w:val="00506E3E"/>
    <w:rsid w:val="00513754"/>
    <w:rsid w:val="0055001D"/>
    <w:rsid w:val="00597E8B"/>
    <w:rsid w:val="005B43A9"/>
    <w:rsid w:val="00614699"/>
    <w:rsid w:val="0064219B"/>
    <w:rsid w:val="006F236C"/>
    <w:rsid w:val="006F3631"/>
    <w:rsid w:val="007640D1"/>
    <w:rsid w:val="00773F22"/>
    <w:rsid w:val="007C71CB"/>
    <w:rsid w:val="008C21BB"/>
    <w:rsid w:val="00905361"/>
    <w:rsid w:val="00966090"/>
    <w:rsid w:val="009C72ED"/>
    <w:rsid w:val="00A068CD"/>
    <w:rsid w:val="00A66F05"/>
    <w:rsid w:val="00A8218D"/>
    <w:rsid w:val="00AF7286"/>
    <w:rsid w:val="00B24ADA"/>
    <w:rsid w:val="00B967D3"/>
    <w:rsid w:val="00BB32B6"/>
    <w:rsid w:val="00BC0A67"/>
    <w:rsid w:val="00BC1047"/>
    <w:rsid w:val="00C7076D"/>
    <w:rsid w:val="00CB4879"/>
    <w:rsid w:val="00CC3D06"/>
    <w:rsid w:val="00D810AF"/>
    <w:rsid w:val="00DC4643"/>
    <w:rsid w:val="00EA760E"/>
    <w:rsid w:val="00F341FA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EFBB3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8C7EA-FEBF-4F72-836C-3255F3D06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-</cp:lastModifiedBy>
  <cp:revision>149</cp:revision>
  <cp:lastPrinted>2023-10-09T04:17:00Z</cp:lastPrinted>
  <dcterms:created xsi:type="dcterms:W3CDTF">2017-11-23T03:10:00Z</dcterms:created>
  <dcterms:modified xsi:type="dcterms:W3CDTF">2024-02-16T01:21:00Z</dcterms:modified>
</cp:coreProperties>
</file>